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附件</w:t>
      </w:r>
      <w:r>
        <w:rPr>
          <w:rFonts w:asciiTheme="minorEastAsia" w:hAnsiTheme="minorEastAsia" w:eastAsiaTheme="minorEastAsia"/>
          <w:b/>
          <w:sz w:val="24"/>
          <w:szCs w:val="24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p>
      <w:pPr>
        <w:pStyle w:val="12"/>
        <w:spacing w:line="0" w:lineRule="atLeast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中国有色金属工业协会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标准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立项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建议书</w:t>
      </w:r>
    </w:p>
    <w:p>
      <w:pPr>
        <w:pStyle w:val="12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Style w:val="7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制定 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ICS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）年～（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bookmarkStart w:id="0" w:name="_GoBack"/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目的、意义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1、标准立项的目的和意义，是否属于国家政策或重大专项配套（如果是需援引具体文件名称、章条号）；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、填写详细充分，有理有据；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1-4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条删除。</w:t>
            </w:r>
          </w:p>
          <w:p>
            <w:pPr>
              <w:rPr>
                <w:rFonts w:eastAsia="Times New Roman"/>
                <w:sz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范围和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1、制定项目：请写明产品适用范围，方法需写明分析范围，涉及的主要技术内容和具体技术指标，方法写出方法提要；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2、修订项目：详细写出本次要修订主要变化内容，如XX技术指标变为XX或XX方法改为XX方法等等；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1-3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条删除。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国内外情况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2、国内外标准情况；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3、填写时，请把提示句1-3条删除。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4760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主编单位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年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有色金属标准化技术组织推荐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年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日</w:t>
            </w:r>
          </w:p>
        </w:tc>
      </w:tr>
    </w:tbl>
    <w:p>
      <w:pPr>
        <w:spacing w:after="0" w:line="280" w:lineRule="exact"/>
        <w:ind w:firstLine="505"/>
      </w:pPr>
    </w:p>
    <w:sectPr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2083"/>
    <w:rsid w:val="00082C98"/>
    <w:rsid w:val="000831A8"/>
    <w:rsid w:val="00090332"/>
    <w:rsid w:val="00097140"/>
    <w:rsid w:val="00097A4F"/>
    <w:rsid w:val="001147CA"/>
    <w:rsid w:val="00154BBF"/>
    <w:rsid w:val="00176D4C"/>
    <w:rsid w:val="001F0DFE"/>
    <w:rsid w:val="00203C78"/>
    <w:rsid w:val="00207D52"/>
    <w:rsid w:val="00215166"/>
    <w:rsid w:val="0022644E"/>
    <w:rsid w:val="002716FE"/>
    <w:rsid w:val="00272EBB"/>
    <w:rsid w:val="00284941"/>
    <w:rsid w:val="002E0460"/>
    <w:rsid w:val="002F374C"/>
    <w:rsid w:val="00322357"/>
    <w:rsid w:val="00323B43"/>
    <w:rsid w:val="00332741"/>
    <w:rsid w:val="00387B56"/>
    <w:rsid w:val="003949E4"/>
    <w:rsid w:val="003D0024"/>
    <w:rsid w:val="003D37D8"/>
    <w:rsid w:val="003F3C80"/>
    <w:rsid w:val="00426133"/>
    <w:rsid w:val="00434187"/>
    <w:rsid w:val="004358AB"/>
    <w:rsid w:val="004438FF"/>
    <w:rsid w:val="004601BE"/>
    <w:rsid w:val="00466DDE"/>
    <w:rsid w:val="00470302"/>
    <w:rsid w:val="004F3D4B"/>
    <w:rsid w:val="0058087B"/>
    <w:rsid w:val="0059762C"/>
    <w:rsid w:val="005A2413"/>
    <w:rsid w:val="005F57D2"/>
    <w:rsid w:val="005F6807"/>
    <w:rsid w:val="00617EBB"/>
    <w:rsid w:val="00626DF8"/>
    <w:rsid w:val="006278BE"/>
    <w:rsid w:val="0068015E"/>
    <w:rsid w:val="006B3D55"/>
    <w:rsid w:val="006C20E0"/>
    <w:rsid w:val="006F7C37"/>
    <w:rsid w:val="007257E4"/>
    <w:rsid w:val="007516CB"/>
    <w:rsid w:val="007E2D5B"/>
    <w:rsid w:val="007E5028"/>
    <w:rsid w:val="007F5AAC"/>
    <w:rsid w:val="008338BD"/>
    <w:rsid w:val="008753AC"/>
    <w:rsid w:val="00893986"/>
    <w:rsid w:val="008B0F39"/>
    <w:rsid w:val="008B7726"/>
    <w:rsid w:val="008C420A"/>
    <w:rsid w:val="00905312"/>
    <w:rsid w:val="00922BB7"/>
    <w:rsid w:val="00963800"/>
    <w:rsid w:val="009B669A"/>
    <w:rsid w:val="00A07028"/>
    <w:rsid w:val="00A276D3"/>
    <w:rsid w:val="00A32655"/>
    <w:rsid w:val="00A37DE9"/>
    <w:rsid w:val="00A56730"/>
    <w:rsid w:val="00A57549"/>
    <w:rsid w:val="00A80573"/>
    <w:rsid w:val="00A868F7"/>
    <w:rsid w:val="00A92DC7"/>
    <w:rsid w:val="00AA644C"/>
    <w:rsid w:val="00AD6946"/>
    <w:rsid w:val="00B00F56"/>
    <w:rsid w:val="00B175E0"/>
    <w:rsid w:val="00B80477"/>
    <w:rsid w:val="00B85731"/>
    <w:rsid w:val="00BA1F6B"/>
    <w:rsid w:val="00BA49D1"/>
    <w:rsid w:val="00BB0EE2"/>
    <w:rsid w:val="00BB12E7"/>
    <w:rsid w:val="00BE4F2F"/>
    <w:rsid w:val="00C263F5"/>
    <w:rsid w:val="00C65D0E"/>
    <w:rsid w:val="00C81557"/>
    <w:rsid w:val="00D27012"/>
    <w:rsid w:val="00D315B0"/>
    <w:rsid w:val="00D31D50"/>
    <w:rsid w:val="00D33EC2"/>
    <w:rsid w:val="00D52BC5"/>
    <w:rsid w:val="00D52CA1"/>
    <w:rsid w:val="00D85531"/>
    <w:rsid w:val="00D90214"/>
    <w:rsid w:val="00DE0E70"/>
    <w:rsid w:val="00E44912"/>
    <w:rsid w:val="00E473F8"/>
    <w:rsid w:val="00E55C10"/>
    <w:rsid w:val="00E5789E"/>
    <w:rsid w:val="00ED2618"/>
    <w:rsid w:val="00ED53DA"/>
    <w:rsid w:val="00F44890"/>
    <w:rsid w:val="00F724CE"/>
    <w:rsid w:val="00FD5C7F"/>
    <w:rsid w:val="00FE64D3"/>
    <w:rsid w:val="00FF6C6B"/>
    <w:rsid w:val="709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ahoma" w:hAnsi="Tahoma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ascii="Tahoma" w:hAnsi="Tahoma"/>
    </w:rPr>
  </w:style>
  <w:style w:type="character" w:customStyle="1" w:styleId="15">
    <w:name w:val="批注主题 字符"/>
    <w:basedOn w:val="14"/>
    <w:link w:val="6"/>
    <w:semiHidden/>
    <w:uiPriority w:val="99"/>
    <w:rPr>
      <w:rFonts w:ascii="Tahoma" w:hAnsi="Tahoma"/>
      <w:b/>
      <w:bCs/>
    </w:rPr>
  </w:style>
  <w:style w:type="paragraph" w:styleId="1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1B9D9-47F7-47D6-80FB-191851F0B3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536</Characters>
  <Lines>4</Lines>
  <Paragraphs>1</Paragraphs>
  <TotalTime>133</TotalTime>
  <ScaleCrop>false</ScaleCrop>
  <LinksUpToDate>false</LinksUpToDate>
  <CharactersWithSpaces>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2015-08-25T03:53:00Z</dcterms:created>
  <dc:creator>User</dc:creator>
  <cp:lastModifiedBy>CathayMok</cp:lastModifiedBy>
  <cp:lastPrinted>2021-04-15T05:57:00Z</cp:lastPrinted>
  <dcterms:modified xsi:type="dcterms:W3CDTF">2021-04-15T06:30:22Z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